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DDDE" w14:textId="52ADCF57" w:rsidR="004E608D" w:rsidRDefault="00FB3CB9" w:rsidP="004E6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E680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5038" wp14:editId="31AD5CD7">
                <wp:simplePos x="0" y="0"/>
                <wp:positionH relativeFrom="column">
                  <wp:posOffset>-155448</wp:posOffset>
                </wp:positionH>
                <wp:positionV relativeFrom="paragraph">
                  <wp:posOffset>-131674</wp:posOffset>
                </wp:positionV>
                <wp:extent cx="2172614" cy="380391"/>
                <wp:effectExtent l="0" t="0" r="18415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4" cy="3803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97AF1E" id="Rectangle : coins arrondis 1" o:spid="_x0000_s1026" style="position:absolute;margin-left:-12.25pt;margin-top:-10.35pt;width:171.0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DujQIAAFsFAAAOAAAAZHJzL2Uyb0RvYy54bWysVM1u2zAMvg/YOwi6r7bT9C+oUwQtOgwo&#10;2qDt0LMqS7EBWdQoJU72NHuWPdk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4E608D" w:rsidRPr="00EE680F">
        <w:rPr>
          <w:rFonts w:cstheme="minorHAnsi"/>
        </w:rPr>
        <w:t>IV.</w:t>
      </w:r>
      <w:r w:rsidR="004E608D" w:rsidRPr="004E608D">
        <w:rPr>
          <w:rFonts w:cstheme="minorHAnsi"/>
          <w:b/>
          <w:bCs/>
        </w:rPr>
        <w:t xml:space="preserve"> </w:t>
      </w:r>
      <w:r w:rsidR="004E608D" w:rsidRPr="00EE680F">
        <w:rPr>
          <w:rFonts w:cstheme="minorHAnsi"/>
          <w:b/>
          <w:bCs/>
          <w:color w:val="0070C0"/>
          <w:sz w:val="24"/>
          <w:szCs w:val="24"/>
        </w:rPr>
        <w:t>La bifurcation de la route</w:t>
      </w:r>
      <w:r w:rsidR="004E608D" w:rsidRPr="00EE680F">
        <w:rPr>
          <w:rFonts w:cstheme="minorHAnsi"/>
          <w:b/>
          <w:bCs/>
          <w:color w:val="0070C0"/>
        </w:rPr>
        <w:t xml:space="preserve">                  </w:t>
      </w:r>
      <w:r w:rsidR="004E608D" w:rsidRPr="00EE680F">
        <w:rPr>
          <w:rFonts w:cstheme="minorHAnsi"/>
        </w:rPr>
        <w:t>T.22</w:t>
      </w:r>
      <w:r w:rsidR="004E608D">
        <w:rPr>
          <w:rFonts w:cstheme="minorHAnsi"/>
          <w:b/>
          <w:bCs/>
        </w:rPr>
        <w:t xml:space="preserve"> Le salut et la relation sainte.  T.22.IV.P. 510-512</w:t>
      </w:r>
    </w:p>
    <w:p w14:paraId="57AA8612" w14:textId="77777777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38F779" w14:textId="77777777" w:rsidR="004E608D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Quand tu arrives à l'endroit où la bifurcation de la route est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tout à fait apparente, tu ne peux pas continuer. </w:t>
      </w:r>
      <w:r w:rsidRPr="004E608D">
        <w:rPr>
          <w:rFonts w:cstheme="minorHAnsi"/>
          <w:bdr w:val="single" w:sz="4" w:space="0" w:color="auto"/>
        </w:rPr>
        <w:t>Tu dois prendre soit une voie, soit l'autre</w:t>
      </w:r>
      <w:r w:rsidRPr="004E608D">
        <w:rPr>
          <w:rFonts w:cstheme="minorHAnsi"/>
        </w:rPr>
        <w:t xml:space="preserve">. </w:t>
      </w:r>
    </w:p>
    <w:p w14:paraId="4E575D56" w14:textId="77777777" w:rsidR="004E608D" w:rsidRDefault="004E608D" w:rsidP="004E608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Car maintenant si tu vas droit devant,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>dans la voie que tu suivais avant d'atteindre la fourche, tu n'iras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nulle part. </w:t>
      </w:r>
    </w:p>
    <w:p w14:paraId="1610BC59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8156EE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  <w:bdr w:val="single" w:sz="4" w:space="0" w:color="auto"/>
        </w:rPr>
        <w:t>Si tu t'es rendu si loin, c'est dans le seul but de décider de quel côté tu iras maintenant.</w:t>
      </w:r>
      <w:r w:rsidRPr="004E608D">
        <w:rPr>
          <w:rFonts w:cstheme="minorHAnsi"/>
        </w:rPr>
        <w:t xml:space="preserve"> </w:t>
      </w:r>
    </w:p>
    <w:p w14:paraId="7E219ABE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E495AA" w14:textId="77777777" w:rsidR="004E608D" w:rsidRPr="004E608D" w:rsidRDefault="004E608D" w:rsidP="004E60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La voie que tu as prise jusqu'ici n'a plus d'importance. Elle ne peut plus servir. </w:t>
      </w:r>
    </w:p>
    <w:p w14:paraId="2FFC86E5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4AE2D" w14:textId="77777777" w:rsidR="004E608D" w:rsidRPr="004E608D" w:rsidRDefault="004E608D" w:rsidP="004E60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Nul ne peut prendre la mauvaise décision qui se rend si loin, bien qu'il puisse retarder.</w:t>
      </w:r>
    </w:p>
    <w:p w14:paraId="26F05EBF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11398" w14:textId="5A00D554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 Et de tout le voyage, il n'est pas une partie qui semble plus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>désespérée et plus futile que de se tenir là où la route bifurque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>sans se décider sur la voie à prendre.</w:t>
      </w:r>
    </w:p>
    <w:p w14:paraId="6D04ED4D" w14:textId="77777777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4F085" w14:textId="77777777" w:rsidR="004E608D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Ce ne sont que les quelques premiers pas sur la bonne voie qui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semblent difficiles, </w:t>
      </w:r>
    </w:p>
    <w:p w14:paraId="6123A463" w14:textId="77777777" w:rsidR="004E608D" w:rsidRDefault="004E608D" w:rsidP="004E608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  <w:bdr w:val="single" w:sz="4" w:space="0" w:color="auto"/>
        </w:rPr>
        <w:t>car tu as choisi</w:t>
      </w:r>
      <w:r w:rsidRPr="004E608D">
        <w:rPr>
          <w:rFonts w:cstheme="minorHAnsi"/>
        </w:rPr>
        <w:t>, même si tu penses peut-être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encore pouvoir retourner en arrière et faire l'autre choix. </w:t>
      </w:r>
      <w:r w:rsidRPr="004E608D">
        <w:rPr>
          <w:rFonts w:cstheme="minorHAnsi"/>
          <w:u w:val="dash" w:color="C00000"/>
        </w:rPr>
        <w:t>Il n'en est rien.</w:t>
      </w:r>
      <w:r w:rsidRPr="004E608D">
        <w:rPr>
          <w:rFonts w:cstheme="minorHAnsi"/>
        </w:rPr>
        <w:t xml:space="preserve"> </w:t>
      </w:r>
    </w:p>
    <w:p w14:paraId="297CB073" w14:textId="7777777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CDF490" w14:textId="77777777" w:rsidR="004E608D" w:rsidRDefault="004E608D" w:rsidP="004E6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Un choix qui s'appuie sur la puissance du Ciel ne peut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pas être défait. </w:t>
      </w:r>
    </w:p>
    <w:p w14:paraId="31F0E126" w14:textId="77777777" w:rsidR="004E608D" w:rsidRDefault="004E608D" w:rsidP="004E6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Ta voie est décidée.</w:t>
      </w:r>
    </w:p>
    <w:p w14:paraId="610792D1" w14:textId="78FAEA6C" w:rsidR="004E608D" w:rsidRDefault="004E608D" w:rsidP="004E6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 </w:t>
      </w:r>
      <w:r w:rsidRPr="004E608D">
        <w:rPr>
          <w:rFonts w:cstheme="minorHAnsi"/>
          <w:sz w:val="24"/>
          <w:szCs w:val="24"/>
          <w:shd w:val="clear" w:color="auto" w:fill="FFFFCC"/>
        </w:rPr>
        <w:t>Il n'est rien qui ne te sera dit, si tu reconnais cela</w:t>
      </w:r>
      <w:r w:rsidRPr="004E608D">
        <w:rPr>
          <w:rFonts w:cstheme="minorHAnsi"/>
        </w:rPr>
        <w:t>.</w:t>
      </w:r>
    </w:p>
    <w:p w14:paraId="4D00327C" w14:textId="77777777" w:rsidR="00EB6821" w:rsidRPr="004E608D" w:rsidRDefault="00EB6821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D8838" w14:textId="77777777" w:rsidR="00EB6821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  <w:sz w:val="24"/>
          <w:szCs w:val="24"/>
          <w:bdr w:val="single" w:sz="4" w:space="0" w:color="auto"/>
        </w:rPr>
        <w:t>Ainsi ton frère et toi,</w:t>
      </w:r>
      <w:r w:rsidRPr="004E608D">
        <w:rPr>
          <w:rFonts w:cstheme="minorHAnsi"/>
        </w:rPr>
        <w:t xml:space="preserve"> vous vous tenez là, en ce saint lieu, </w:t>
      </w:r>
      <w:r w:rsidR="00EB6821">
        <w:rPr>
          <w:rFonts w:cstheme="minorHAnsi"/>
        </w:rPr>
        <w:t xml:space="preserve">                                      </w:t>
      </w:r>
    </w:p>
    <w:p w14:paraId="76BAE3F4" w14:textId="77777777" w:rsidR="00EB6821" w:rsidRDefault="00EB6821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D</w:t>
      </w:r>
      <w:r w:rsidR="004E608D" w:rsidRPr="004E608D">
        <w:rPr>
          <w:rFonts w:cstheme="minorHAnsi"/>
        </w:rPr>
        <w:t>evant</w:t>
      </w:r>
      <w:r>
        <w:rPr>
          <w:rFonts w:cstheme="minorHAnsi"/>
        </w:rPr>
        <w:t xml:space="preserve"> </w:t>
      </w:r>
      <w:r w:rsidR="004E608D" w:rsidRPr="004E608D">
        <w:rPr>
          <w:rFonts w:cstheme="minorHAnsi"/>
        </w:rPr>
        <w:t xml:space="preserve">le voile du péché qui pend entre vous et la face du Christ. </w:t>
      </w:r>
    </w:p>
    <w:p w14:paraId="61080F09" w14:textId="77777777" w:rsidR="00EB6821" w:rsidRDefault="004E608D" w:rsidP="004E6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Qu'il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 xml:space="preserve">soit levé ! </w:t>
      </w:r>
    </w:p>
    <w:p w14:paraId="5DF92F32" w14:textId="77777777" w:rsidR="00EB6821" w:rsidRDefault="004E608D" w:rsidP="004E6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Soulève-le avec ton frère, car ce n'est qu'un voile dressé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>entre vous.</w:t>
      </w:r>
    </w:p>
    <w:p w14:paraId="01E0F572" w14:textId="41F7E42B" w:rsidR="004E608D" w:rsidRPr="00EB6821" w:rsidRDefault="004E608D" w:rsidP="004E6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 xml:space="preserve"> Soit toi ou ton frère seul le verra comme un bloc solide,</w:t>
      </w:r>
    </w:p>
    <w:p w14:paraId="57F45498" w14:textId="77777777" w:rsidR="00EB6821" w:rsidRDefault="00EB6821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4E608D" w:rsidRPr="004E608D">
        <w:rPr>
          <w:rFonts w:cstheme="minorHAnsi"/>
        </w:rPr>
        <w:t>sans se rendre compte de la minceur du rideau qui vous sépare</w:t>
      </w:r>
      <w:r>
        <w:rPr>
          <w:rFonts w:cstheme="minorHAnsi"/>
        </w:rPr>
        <w:t xml:space="preserve"> </w:t>
      </w:r>
      <w:r w:rsidR="004E608D" w:rsidRPr="004E608D">
        <w:rPr>
          <w:rFonts w:cstheme="minorHAnsi"/>
        </w:rPr>
        <w:t xml:space="preserve">maintenant. </w:t>
      </w:r>
    </w:p>
    <w:p w14:paraId="600AE7BD" w14:textId="77777777" w:rsidR="00EB6821" w:rsidRDefault="00EB6821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C99222" w14:textId="77777777" w:rsid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  <w:shd w:val="clear" w:color="auto" w:fill="FFFFCC"/>
        </w:rPr>
        <w:t>Or il a presque disparu dans ta conscience et la paix</w:t>
      </w:r>
      <w:r w:rsidR="00EB6821" w:rsidRPr="00EB6821">
        <w:rPr>
          <w:rFonts w:cstheme="minorHAnsi"/>
          <w:shd w:val="clear" w:color="auto" w:fill="FFFFCC"/>
        </w:rPr>
        <w:t xml:space="preserve"> </w:t>
      </w:r>
      <w:r w:rsidRPr="00EB6821">
        <w:rPr>
          <w:rFonts w:cstheme="minorHAnsi"/>
          <w:shd w:val="clear" w:color="auto" w:fill="FFFFCC"/>
        </w:rPr>
        <w:t>t'a rejoint même ici, devant le voile.</w:t>
      </w:r>
      <w:r w:rsidRPr="004E608D">
        <w:rPr>
          <w:rFonts w:cstheme="minorHAnsi"/>
        </w:rPr>
        <w:t xml:space="preserve"> </w:t>
      </w:r>
    </w:p>
    <w:p w14:paraId="21762247" w14:textId="77777777" w:rsidR="00EB6821" w:rsidRDefault="00EB6821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3241AE" w14:textId="76F7F4C5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Pense à ce qui arrivera après.</w:t>
      </w:r>
    </w:p>
    <w:p w14:paraId="6A130402" w14:textId="77777777" w:rsidR="00EB6821" w:rsidRDefault="004E608D" w:rsidP="00EB6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 xml:space="preserve">L'Amour du Christ illuminera ton visage </w:t>
      </w:r>
    </w:p>
    <w:p w14:paraId="0F2C3401" w14:textId="77777777" w:rsidR="00EB6821" w:rsidRDefault="004E608D" w:rsidP="004E6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et de lui resplendira sur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 xml:space="preserve">un monde enténébré qui a besoin de lumière. </w:t>
      </w:r>
    </w:p>
    <w:p w14:paraId="3068A44B" w14:textId="77777777" w:rsidR="00EB6821" w:rsidRDefault="00EB6821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B4F68" w14:textId="77777777" w:rsidR="00EB6821" w:rsidRDefault="004E608D" w:rsidP="004E6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Et de ce saint lieu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>Il retournera avec toi, sans le quitter ni te quitter, toi.</w:t>
      </w:r>
    </w:p>
    <w:p w14:paraId="19E3D9E0" w14:textId="6AEF372A" w:rsidR="004E608D" w:rsidRDefault="004E608D" w:rsidP="004E6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 xml:space="preserve"> </w:t>
      </w:r>
      <w:r w:rsidRPr="00EB6821">
        <w:rPr>
          <w:rFonts w:cstheme="minorHAnsi"/>
          <w:shd w:val="clear" w:color="auto" w:fill="FFFFCC"/>
        </w:rPr>
        <w:t>Tu deviendras</w:t>
      </w:r>
      <w:r w:rsidR="00EB6821" w:rsidRPr="00EB6821">
        <w:rPr>
          <w:rFonts w:cstheme="minorHAnsi"/>
          <w:shd w:val="clear" w:color="auto" w:fill="FFFFCC"/>
        </w:rPr>
        <w:t xml:space="preserve"> </w:t>
      </w:r>
      <w:r w:rsidRPr="00EB6821">
        <w:rPr>
          <w:rFonts w:cstheme="minorHAnsi"/>
          <w:shd w:val="clear" w:color="auto" w:fill="FFFFCC"/>
        </w:rPr>
        <w:t>Son messager, Le retournant à Lui-même</w:t>
      </w:r>
      <w:r w:rsidRPr="00EB6821">
        <w:rPr>
          <w:rFonts w:cstheme="minorHAnsi"/>
        </w:rPr>
        <w:t>.</w:t>
      </w:r>
    </w:p>
    <w:p w14:paraId="76243154" w14:textId="77777777" w:rsidR="00EB6821" w:rsidRPr="00EB6821" w:rsidRDefault="00EB6821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70CB11" w14:textId="77777777" w:rsidR="00EB6821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  <w:sz w:val="24"/>
          <w:szCs w:val="24"/>
        </w:rPr>
        <w:t xml:space="preserve">Pense à la beauté que tu verras, </w:t>
      </w:r>
      <w:r w:rsidRPr="00EE680F">
        <w:rPr>
          <w:rFonts w:cstheme="minorHAnsi"/>
          <w:sz w:val="24"/>
          <w:szCs w:val="24"/>
          <w:shd w:val="clear" w:color="auto" w:fill="FFFFCC"/>
        </w:rPr>
        <w:t>toi qui fais route avec Lui !</w:t>
      </w:r>
      <w:r w:rsidRPr="004E608D">
        <w:rPr>
          <w:rFonts w:cstheme="minorHAnsi"/>
        </w:rPr>
        <w:t xml:space="preserve"> </w:t>
      </w:r>
    </w:p>
    <w:p w14:paraId="0F23EEBA" w14:textId="77777777" w:rsidR="00EB6821" w:rsidRDefault="004E608D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Et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pense comme toi et ton frère serez beau l'un pour l'autre ! </w:t>
      </w:r>
    </w:p>
    <w:p w14:paraId="2AFA7E34" w14:textId="7E21B9A5" w:rsidR="004E608D" w:rsidRPr="004E608D" w:rsidRDefault="004E608D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Comme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vous serez heureux d'être ensemble, après un si long et solitaire</w:t>
      </w:r>
    </w:p>
    <w:p w14:paraId="20142ED7" w14:textId="77777777" w:rsidR="00EB6821" w:rsidRDefault="00EB6821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="004E608D" w:rsidRPr="004E608D">
        <w:rPr>
          <w:rFonts w:cstheme="minorHAnsi"/>
        </w:rPr>
        <w:t xml:space="preserve">voyage où chacun marchait seul. </w:t>
      </w:r>
    </w:p>
    <w:p w14:paraId="10CAD8C6" w14:textId="77777777" w:rsidR="00EB6821" w:rsidRDefault="00EB6821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1BAE80" w14:textId="5CC69D68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  <w:shd w:val="clear" w:color="auto" w:fill="FFFFCC"/>
        </w:rPr>
        <w:t>Les portes du Ciel, maintenant</w:t>
      </w:r>
      <w:r w:rsidR="00EB6821" w:rsidRPr="00EB6821">
        <w:rPr>
          <w:rFonts w:cstheme="minorHAnsi"/>
          <w:shd w:val="clear" w:color="auto" w:fill="FFFFCC"/>
        </w:rPr>
        <w:t xml:space="preserve"> </w:t>
      </w:r>
      <w:r w:rsidRPr="00EB6821">
        <w:rPr>
          <w:rFonts w:cstheme="minorHAnsi"/>
          <w:shd w:val="clear" w:color="auto" w:fill="FFFFCC"/>
        </w:rPr>
        <w:t xml:space="preserve">ouvertes pour vous, </w:t>
      </w:r>
      <w:r w:rsidRPr="00EE680F">
        <w:rPr>
          <w:rFonts w:cstheme="minorHAnsi"/>
          <w:bdr w:val="single" w:sz="4" w:space="0" w:color="auto"/>
          <w:shd w:val="clear" w:color="auto" w:fill="FFFFCC"/>
        </w:rPr>
        <w:t>vous les ouvrirez maintenant aux chagrinés</w:t>
      </w:r>
      <w:r w:rsidRPr="004E608D">
        <w:rPr>
          <w:rFonts w:cstheme="minorHAnsi"/>
        </w:rPr>
        <w:t>.</w:t>
      </w:r>
    </w:p>
    <w:p w14:paraId="4E64E88A" w14:textId="77777777" w:rsid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Et nul ne regardera le Christ en toi qui ne se réjouira.</w:t>
      </w:r>
    </w:p>
    <w:p w14:paraId="411048F0" w14:textId="77777777" w:rsid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lastRenderedPageBreak/>
        <w:t xml:space="preserve"> Comme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elle est belle, la vue qui s'offrait à toi derrière le voile</w:t>
      </w:r>
    </w:p>
    <w:p w14:paraId="52CC9872" w14:textId="0EA648DF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 et que tu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apporteras pour éclairer les yeux fatigués de ceux qui sont aussi</w:t>
      </w:r>
    </w:p>
    <w:p w14:paraId="514FA0F5" w14:textId="77777777" w:rsid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las maintenant que tu l'étais. </w:t>
      </w:r>
    </w:p>
    <w:p w14:paraId="05C55E33" w14:textId="494A469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Comme ils seront reconnaissants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de te voir venir parmi eux, offrant le pardon du Christ pour dissiper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leur foi dans le péché.</w:t>
      </w:r>
    </w:p>
    <w:p w14:paraId="4182DFDA" w14:textId="4CEE7E7C" w:rsidR="00EB6821" w:rsidRPr="004E608D" w:rsidRDefault="00EE680F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73ACD" wp14:editId="276B2BC0">
                <wp:simplePos x="0" y="0"/>
                <wp:positionH relativeFrom="column">
                  <wp:posOffset>-53035</wp:posOffset>
                </wp:positionH>
                <wp:positionV relativeFrom="paragraph">
                  <wp:posOffset>83541</wp:posOffset>
                </wp:positionV>
                <wp:extent cx="5296205" cy="490118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05" cy="4901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3FC3" id="Rectangle 4" o:spid="_x0000_s1026" style="position:absolute;margin-left:-4.2pt;margin-top:6.6pt;width:417pt;height:3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7DA83262" w14:textId="77777777" w:rsidR="00EB6821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Chaque erreur que vous faites, toi et ton frère, l'autre l'aura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>doucement corrigée.</w:t>
      </w:r>
    </w:p>
    <w:p w14:paraId="3380126C" w14:textId="77777777" w:rsidR="00EB6821" w:rsidRDefault="004E608D" w:rsidP="00EB6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 xml:space="preserve"> Car à ses yeux ta beauté est son salut, qu'il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voudrait protéger du nuisible.</w:t>
      </w:r>
    </w:p>
    <w:p w14:paraId="2F3C13B6" w14:textId="77777777" w:rsidR="00EB6821" w:rsidRDefault="00EB6821" w:rsidP="00EB6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BE267D" w14:textId="0A853732" w:rsidR="004E608D" w:rsidRP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6821">
        <w:rPr>
          <w:rFonts w:cstheme="minorHAnsi"/>
          <w:sz w:val="24"/>
          <w:szCs w:val="24"/>
        </w:rPr>
        <w:t xml:space="preserve"> Et tu seras le puissant protecteur</w:t>
      </w:r>
      <w:r w:rsidR="00EB6821" w:rsidRPr="00EB6821">
        <w:rPr>
          <w:rFonts w:cstheme="minorHAnsi"/>
          <w:sz w:val="24"/>
          <w:szCs w:val="24"/>
        </w:rPr>
        <w:t xml:space="preserve"> </w:t>
      </w:r>
      <w:r w:rsidRPr="00EB6821">
        <w:rPr>
          <w:rFonts w:cstheme="minorHAnsi"/>
          <w:sz w:val="24"/>
          <w:szCs w:val="24"/>
        </w:rPr>
        <w:t>de ton frère contre tout ce qui semble se dresser entre vous deux.</w:t>
      </w:r>
    </w:p>
    <w:p w14:paraId="668A274F" w14:textId="77777777" w:rsidR="00EB6821" w:rsidRDefault="004E608D" w:rsidP="004E6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Ainsi tu parcourras le monde avec moi, dont le message n'a pas</w:t>
      </w:r>
      <w:r w:rsidR="00EB6821">
        <w:rPr>
          <w:rFonts w:cstheme="minorHAnsi"/>
        </w:rPr>
        <w:t xml:space="preserve"> </w:t>
      </w:r>
      <w:r w:rsidRPr="00EB6821">
        <w:rPr>
          <w:rFonts w:cstheme="minorHAnsi"/>
        </w:rPr>
        <w:t xml:space="preserve">encore été donné à tous. </w:t>
      </w:r>
      <w:r w:rsidRPr="00EB6821">
        <w:rPr>
          <w:rFonts w:cstheme="minorHAnsi"/>
          <w:sz w:val="24"/>
          <w:szCs w:val="24"/>
          <w:bdr w:val="single" w:sz="4" w:space="0" w:color="auto"/>
        </w:rPr>
        <w:t>Car tu es ici pour qu'il soit reçu</w:t>
      </w:r>
      <w:r w:rsidRPr="00EB6821">
        <w:rPr>
          <w:rFonts w:cstheme="minorHAnsi"/>
        </w:rPr>
        <w:t xml:space="preserve">. </w:t>
      </w:r>
    </w:p>
    <w:p w14:paraId="60D11E97" w14:textId="77777777" w:rsidR="00EB6821" w:rsidRDefault="00EB6821" w:rsidP="00EB6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4053CE" w14:textId="06E76289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L'offre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>de Dieu est toujours bonne, mais elle attend d'être acceptée.</w:t>
      </w:r>
    </w:p>
    <w:p w14:paraId="41528AAC" w14:textId="77777777" w:rsidR="00EB6821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De toi qui l'as acceptée, elle est reçue. </w:t>
      </w:r>
    </w:p>
    <w:p w14:paraId="7997F84B" w14:textId="62FC428C" w:rsidR="004E608D" w:rsidRP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  <w:sz w:val="24"/>
          <w:szCs w:val="24"/>
          <w:bdr w:val="single" w:sz="4" w:space="0" w:color="auto"/>
        </w:rPr>
        <w:t>Entre tes mains, jointes</w:t>
      </w:r>
      <w:r w:rsidR="00EB6821" w:rsidRPr="00EB68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B6821">
        <w:rPr>
          <w:rFonts w:cstheme="minorHAnsi"/>
          <w:sz w:val="24"/>
          <w:szCs w:val="24"/>
          <w:bdr w:val="single" w:sz="4" w:space="0" w:color="auto"/>
        </w:rPr>
        <w:t>à celles de ton frère,</w:t>
      </w:r>
      <w:r w:rsidRPr="004E608D">
        <w:rPr>
          <w:rFonts w:cstheme="minorHAnsi"/>
        </w:rPr>
        <w:t xml:space="preserve"> elle est remise en sûreté, car toi qui la partages</w:t>
      </w:r>
    </w:p>
    <w:p w14:paraId="561D5812" w14:textId="5B549A46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en es devenu le gardien et le protecteur volontaire.</w:t>
      </w:r>
    </w:p>
    <w:p w14:paraId="57AF4FB6" w14:textId="0D691E78" w:rsidR="00EB6821" w:rsidRPr="004E608D" w:rsidRDefault="008D2644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ACF9" wp14:editId="499B46B5">
                <wp:simplePos x="0" y="0"/>
                <wp:positionH relativeFrom="column">
                  <wp:posOffset>-21866</wp:posOffset>
                </wp:positionH>
                <wp:positionV relativeFrom="paragraph">
                  <wp:posOffset>50248</wp:posOffset>
                </wp:positionV>
                <wp:extent cx="4532243" cy="624122"/>
                <wp:effectExtent l="0" t="38100" r="20955" b="2413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3" cy="62412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0E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.7pt;margin-top:3.95pt;width:356.85pt;height:4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6D923FC6" w14:textId="77777777" w:rsidR="008D2644" w:rsidRPr="008D2644" w:rsidRDefault="004E608D" w:rsidP="004E6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2644">
        <w:rPr>
          <w:rFonts w:cstheme="minorHAnsi"/>
          <w:sz w:val="24"/>
          <w:szCs w:val="24"/>
        </w:rPr>
        <w:t>À tous ceux qui partagent l'Amour de Dieu,</w:t>
      </w:r>
    </w:p>
    <w:p w14:paraId="0FD88469" w14:textId="1EA58CD0" w:rsidR="00EB6821" w:rsidRPr="008D2644" w:rsidRDefault="004E608D" w:rsidP="008D26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2644">
        <w:rPr>
          <w:rFonts w:cstheme="minorHAnsi"/>
          <w:sz w:val="24"/>
          <w:szCs w:val="24"/>
        </w:rPr>
        <w:t xml:space="preserve"> la grâce est donnée</w:t>
      </w:r>
      <w:r w:rsidR="00EB6821" w:rsidRPr="008D2644">
        <w:rPr>
          <w:rFonts w:cstheme="minorHAnsi"/>
          <w:sz w:val="24"/>
          <w:szCs w:val="24"/>
        </w:rPr>
        <w:t xml:space="preserve"> </w:t>
      </w:r>
      <w:r w:rsidRPr="008D2644">
        <w:rPr>
          <w:rFonts w:cstheme="minorHAnsi"/>
          <w:sz w:val="24"/>
          <w:szCs w:val="24"/>
        </w:rPr>
        <w:t>d'être les donneurs de ce qu'ils ont reçu.</w:t>
      </w:r>
    </w:p>
    <w:p w14:paraId="5017C108" w14:textId="77777777" w:rsidR="008D2644" w:rsidRDefault="008D2644" w:rsidP="008D26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D8D42" w14:textId="77777777" w:rsidR="008D2644" w:rsidRDefault="004E608D" w:rsidP="008D2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821">
        <w:rPr>
          <w:rFonts w:cstheme="minorHAnsi"/>
        </w:rPr>
        <w:t>Ainsi ils apprennent</w:t>
      </w:r>
      <w:r w:rsidR="00EB6821"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que cela leur appartient à jamais. </w:t>
      </w:r>
    </w:p>
    <w:p w14:paraId="5BAB58EE" w14:textId="66999858" w:rsidR="004E608D" w:rsidRPr="008D2644" w:rsidRDefault="004E608D" w:rsidP="004E6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Toutes les barrières disparaissent</w:t>
      </w:r>
      <w:r w:rsidR="008D2644">
        <w:rPr>
          <w:rFonts w:cstheme="minorHAnsi"/>
        </w:rPr>
        <w:t xml:space="preserve"> </w:t>
      </w:r>
      <w:r w:rsidRPr="008D2644">
        <w:rPr>
          <w:rFonts w:cstheme="minorHAnsi"/>
        </w:rPr>
        <w:t>devant leur venue, comme chaque obstacle a finalement</w:t>
      </w:r>
      <w:r w:rsidR="008D2644">
        <w:rPr>
          <w:rFonts w:cstheme="minorHAnsi"/>
        </w:rPr>
        <w:t xml:space="preserve"> </w:t>
      </w:r>
      <w:r w:rsidRPr="008D2644">
        <w:rPr>
          <w:rFonts w:cstheme="minorHAnsi"/>
        </w:rPr>
        <w:t>été surmonté qui auparavant semblait se dresser et leur bloquer</w:t>
      </w:r>
    </w:p>
    <w:p w14:paraId="7318D074" w14:textId="77777777" w:rsidR="008D2644" w:rsidRDefault="008D2644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4E608D" w:rsidRPr="004E608D">
        <w:rPr>
          <w:rFonts w:cstheme="minorHAnsi"/>
        </w:rPr>
        <w:t>le chemin.</w:t>
      </w:r>
    </w:p>
    <w:p w14:paraId="583F25C4" w14:textId="77777777" w:rsidR="008D2644" w:rsidRDefault="008D2644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C8093E" w14:textId="77777777" w:rsidR="008D2644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 </w:t>
      </w:r>
      <w:r w:rsidRPr="008D2644">
        <w:rPr>
          <w:rFonts w:cstheme="minorHAnsi"/>
          <w:sz w:val="24"/>
          <w:szCs w:val="24"/>
          <w:bdr w:val="single" w:sz="4" w:space="0" w:color="auto"/>
        </w:rPr>
        <w:t>Ce voile que toi et ton frère levez ensemble</w:t>
      </w:r>
      <w:r w:rsidRPr="004E608D">
        <w:rPr>
          <w:rFonts w:cstheme="minorHAnsi"/>
        </w:rPr>
        <w:t>,</w:t>
      </w:r>
    </w:p>
    <w:p w14:paraId="3152A63F" w14:textId="77777777" w:rsidR="008D2644" w:rsidRDefault="004E608D" w:rsidP="008D26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644">
        <w:rPr>
          <w:rFonts w:cstheme="minorHAnsi"/>
          <w:sz w:val="24"/>
          <w:szCs w:val="24"/>
        </w:rPr>
        <w:t>ce n'est pas</w:t>
      </w:r>
      <w:r w:rsidR="008D2644" w:rsidRPr="008D2644">
        <w:rPr>
          <w:rFonts w:cstheme="minorHAnsi"/>
          <w:sz w:val="24"/>
          <w:szCs w:val="24"/>
        </w:rPr>
        <w:t xml:space="preserve"> </w:t>
      </w:r>
      <w:r w:rsidRPr="008D2644">
        <w:rPr>
          <w:rFonts w:cstheme="minorHAnsi"/>
          <w:sz w:val="24"/>
          <w:szCs w:val="24"/>
        </w:rPr>
        <w:t>qu'à vous qu'il ouvre la voie vers la vérité</w:t>
      </w:r>
      <w:r w:rsidRPr="008D2644">
        <w:rPr>
          <w:rFonts w:cstheme="minorHAnsi"/>
        </w:rPr>
        <w:t xml:space="preserve">. </w:t>
      </w:r>
    </w:p>
    <w:p w14:paraId="22FA1580" w14:textId="77777777" w:rsidR="008D2644" w:rsidRDefault="008D2644" w:rsidP="008D26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44E84" w14:textId="0B105133" w:rsidR="004E608D" w:rsidRPr="00EE680F" w:rsidRDefault="004E608D" w:rsidP="00EE680F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680F">
        <w:rPr>
          <w:rFonts w:cstheme="minorHAnsi"/>
          <w:sz w:val="24"/>
          <w:szCs w:val="24"/>
        </w:rPr>
        <w:t>Ceux qui voudraient</w:t>
      </w:r>
      <w:r w:rsidR="008D2644" w:rsidRPr="00EE680F">
        <w:rPr>
          <w:rFonts w:cstheme="minorHAnsi"/>
          <w:sz w:val="24"/>
          <w:szCs w:val="24"/>
        </w:rPr>
        <w:t xml:space="preserve"> </w:t>
      </w:r>
      <w:r w:rsidRPr="00EE680F">
        <w:rPr>
          <w:rFonts w:cstheme="minorHAnsi"/>
          <w:sz w:val="24"/>
          <w:szCs w:val="24"/>
        </w:rPr>
        <w:t>laisser les illusions être levées de leurs esprits sont les sauveurs</w:t>
      </w:r>
    </w:p>
    <w:p w14:paraId="06601618" w14:textId="6B615E27" w:rsidR="004E608D" w:rsidRDefault="004E608D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680F">
        <w:rPr>
          <w:rFonts w:cstheme="minorHAnsi"/>
          <w:sz w:val="24"/>
          <w:szCs w:val="24"/>
          <w:shd w:val="clear" w:color="auto" w:fill="FFFFCC"/>
        </w:rPr>
        <w:t>de ce monde</w:t>
      </w:r>
      <w:r w:rsidRPr="00EE680F">
        <w:rPr>
          <w:rFonts w:cstheme="minorHAnsi"/>
          <w:shd w:val="clear" w:color="auto" w:fill="FFFFCC"/>
        </w:rPr>
        <w:t>,</w:t>
      </w:r>
      <w:r w:rsidRPr="004E608D">
        <w:rPr>
          <w:rFonts w:cstheme="minorHAnsi"/>
        </w:rPr>
        <w:t xml:space="preserve"> qui parcourent le monde avec leur Rédempteur et</w:t>
      </w:r>
      <w:r w:rsidR="008D2644">
        <w:rPr>
          <w:rFonts w:cstheme="minorHAnsi"/>
        </w:rPr>
        <w:t xml:space="preserve"> </w:t>
      </w:r>
      <w:r w:rsidRPr="004E608D">
        <w:rPr>
          <w:rFonts w:cstheme="minorHAnsi"/>
        </w:rPr>
        <w:t>portent Son message d'espoir, de liberté et de délivrance de la</w:t>
      </w:r>
      <w:r w:rsidR="008D2644">
        <w:rPr>
          <w:rFonts w:cstheme="minorHAnsi"/>
        </w:rPr>
        <w:t xml:space="preserve"> </w:t>
      </w:r>
      <w:r w:rsidRPr="004E608D">
        <w:rPr>
          <w:rFonts w:cstheme="minorHAnsi"/>
        </w:rPr>
        <w:t>souffrance à quiconque a besoin d'un miracle pour être sauvé.</w:t>
      </w:r>
    </w:p>
    <w:p w14:paraId="1165E7BF" w14:textId="77777777" w:rsidR="008D2644" w:rsidRPr="004E608D" w:rsidRDefault="008D2644" w:rsidP="004E6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CEFC8B" w14:textId="77777777" w:rsidR="00EE680F" w:rsidRDefault="00EE680F" w:rsidP="00EE6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 xml:space="preserve">Comme il est facile d'offrir ce miracle à chacun ! </w:t>
      </w:r>
    </w:p>
    <w:p w14:paraId="34BB29ED" w14:textId="77777777" w:rsidR="00EE680F" w:rsidRDefault="00EE680F" w:rsidP="00EE68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Nul ne pourrait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trouver cela difficile qui l'a reçu pour lui-même. </w:t>
      </w:r>
    </w:p>
    <w:p w14:paraId="0B44433D" w14:textId="77777777" w:rsidR="00EE680F" w:rsidRDefault="00EE680F" w:rsidP="00EE68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9D46C" wp14:editId="38371FA8">
                <wp:simplePos x="0" y="0"/>
                <wp:positionH relativeFrom="column">
                  <wp:posOffset>-300162</wp:posOffset>
                </wp:positionH>
                <wp:positionV relativeFrom="paragraph">
                  <wp:posOffset>184951</wp:posOffset>
                </wp:positionV>
                <wp:extent cx="4889500" cy="721525"/>
                <wp:effectExtent l="0" t="38100" r="25400" b="2159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7215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92E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23.65pt;margin-top:14.55pt;width:385pt;height:5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" filled="f" strokecolor="#2f528f" strokeweight="1pt">
                <v:stroke joinstyle="miter"/>
              </v:shape>
            </w:pict>
          </mc:Fallback>
        </mc:AlternateContent>
      </w:r>
      <w:r w:rsidRPr="004E608D">
        <w:rPr>
          <w:rFonts w:cstheme="minorHAnsi"/>
        </w:rPr>
        <w:t>Car en le</w:t>
      </w:r>
      <w:r>
        <w:rPr>
          <w:rFonts w:cstheme="minorHAnsi"/>
        </w:rPr>
        <w:t xml:space="preserve"> </w:t>
      </w:r>
      <w:r w:rsidRPr="008D2644">
        <w:rPr>
          <w:rFonts w:cstheme="minorHAnsi"/>
        </w:rPr>
        <w:t xml:space="preserve">recevant, il a appris qu'il n'était pas donné à lui seul. </w:t>
      </w:r>
    </w:p>
    <w:p w14:paraId="54D44257" w14:textId="77777777" w:rsidR="00EE680F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1F2DF" w14:textId="77777777" w:rsidR="00EE680F" w:rsidRPr="008D2644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2644">
        <w:rPr>
          <w:rFonts w:cstheme="minorHAnsi"/>
          <w:sz w:val="24"/>
          <w:szCs w:val="24"/>
        </w:rPr>
        <w:t>Telle est la fonction d'une relation sainte : recevoir ensemble et donner</w:t>
      </w:r>
    </w:p>
    <w:p w14:paraId="5BCF4B19" w14:textId="77777777" w:rsidR="00EE680F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644">
        <w:rPr>
          <w:rFonts w:cstheme="minorHAnsi"/>
          <w:sz w:val="24"/>
          <w:szCs w:val="24"/>
        </w:rPr>
        <w:t>comme vous avez reçu</w:t>
      </w:r>
      <w:r w:rsidRPr="004E608D">
        <w:rPr>
          <w:rFonts w:cstheme="minorHAnsi"/>
        </w:rPr>
        <w:t xml:space="preserve">. </w:t>
      </w:r>
    </w:p>
    <w:p w14:paraId="3A80E21D" w14:textId="77777777" w:rsidR="00EE680F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6F38D1" w14:textId="77777777" w:rsidR="00EE680F" w:rsidRPr="004E608D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Devant le voile cela semble encore difficile.</w:t>
      </w:r>
    </w:p>
    <w:p w14:paraId="2EE3924D" w14:textId="77777777" w:rsidR="00EE680F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Mais tends ta main, jointe à celle de ton frère, et touche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>ce bloc qui semble si lourd, et tu apprendras avec quelle facilité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 xml:space="preserve">tes doigts glissent au travers de ce néant. </w:t>
      </w:r>
    </w:p>
    <w:p w14:paraId="2F2A2E5E" w14:textId="3F22E909" w:rsidR="004E608D" w:rsidRPr="00EE680F" w:rsidRDefault="00EE680F" w:rsidP="00EE6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608D">
        <w:rPr>
          <w:rFonts w:cstheme="minorHAnsi"/>
        </w:rPr>
        <w:t>Ce n'est pas un mur</w:t>
      </w:r>
      <w:r>
        <w:rPr>
          <w:rFonts w:cstheme="minorHAnsi"/>
        </w:rPr>
        <w:t xml:space="preserve"> </w:t>
      </w:r>
      <w:r w:rsidRPr="004E608D">
        <w:rPr>
          <w:rFonts w:cstheme="minorHAnsi"/>
        </w:rPr>
        <w:t>solide.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Pr="004E608D">
        <w:rPr>
          <w:rFonts w:cstheme="minorHAnsi"/>
        </w:rPr>
        <w:t xml:space="preserve"> </w:t>
      </w:r>
      <w:r w:rsidRPr="00781C58">
        <w:rPr>
          <w:rFonts w:cstheme="minorHAnsi"/>
          <w:b/>
          <w:bCs/>
          <w:shd w:val="clear" w:color="auto" w:fill="FFFFCC"/>
        </w:rPr>
        <w:t>Seule une illusion se dresse entre toi et ton frère, et le saint Soi que vous partagez ensemble</w:t>
      </w:r>
      <w:r w:rsidRPr="004E608D">
        <w:rPr>
          <w:rFonts w:cstheme="minorHAnsi"/>
        </w:rPr>
        <w:t>.</w:t>
      </w:r>
    </w:p>
    <w:sectPr w:rsidR="004E608D" w:rsidRPr="00EE680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7E17" w14:textId="77777777" w:rsidR="007B44FD" w:rsidRDefault="007B44FD" w:rsidP="00EE680F">
      <w:pPr>
        <w:spacing w:after="0" w:line="240" w:lineRule="auto"/>
      </w:pPr>
      <w:r>
        <w:separator/>
      </w:r>
    </w:p>
  </w:endnote>
  <w:endnote w:type="continuationSeparator" w:id="0">
    <w:p w14:paraId="38D91D25" w14:textId="77777777" w:rsidR="007B44FD" w:rsidRDefault="007B44FD" w:rsidP="00E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324617"/>
      <w:docPartObj>
        <w:docPartGallery w:val="Page Numbers (Bottom of Page)"/>
        <w:docPartUnique/>
      </w:docPartObj>
    </w:sdtPr>
    <w:sdtEndPr/>
    <w:sdtContent>
      <w:p w14:paraId="3851C1BC" w14:textId="03E3628A" w:rsidR="00EE680F" w:rsidRDefault="00EE680F" w:rsidP="00EE680F">
        <w:pPr>
          <w:pStyle w:val="Footer"/>
        </w:pPr>
        <w:r>
          <w:t xml:space="preserve">La bifurcation de la route    T-22.Le salut et la relation sainte.  T-22.IV.p. 510-512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B33A15" w14:textId="77777777" w:rsidR="00EE680F" w:rsidRDefault="00EE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E26A" w14:textId="77777777" w:rsidR="007B44FD" w:rsidRDefault="007B44FD" w:rsidP="00EE680F">
      <w:pPr>
        <w:spacing w:after="0" w:line="240" w:lineRule="auto"/>
      </w:pPr>
      <w:r>
        <w:separator/>
      </w:r>
    </w:p>
  </w:footnote>
  <w:footnote w:type="continuationSeparator" w:id="0">
    <w:p w14:paraId="726BA0A0" w14:textId="77777777" w:rsidR="007B44FD" w:rsidRDefault="007B44FD" w:rsidP="00EE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FBB"/>
    <w:multiLevelType w:val="hybridMultilevel"/>
    <w:tmpl w:val="9BE06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698"/>
    <w:multiLevelType w:val="hybridMultilevel"/>
    <w:tmpl w:val="32AC538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895BB8"/>
    <w:multiLevelType w:val="hybridMultilevel"/>
    <w:tmpl w:val="BCA24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AEE"/>
    <w:multiLevelType w:val="hybridMultilevel"/>
    <w:tmpl w:val="3F5AC1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7ED"/>
    <w:multiLevelType w:val="hybridMultilevel"/>
    <w:tmpl w:val="72E64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46E9"/>
    <w:multiLevelType w:val="hybridMultilevel"/>
    <w:tmpl w:val="F9CEF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3DE"/>
    <w:multiLevelType w:val="hybridMultilevel"/>
    <w:tmpl w:val="164227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D"/>
    <w:rsid w:val="004E608D"/>
    <w:rsid w:val="006E2638"/>
    <w:rsid w:val="00781C58"/>
    <w:rsid w:val="007B44FD"/>
    <w:rsid w:val="008D2644"/>
    <w:rsid w:val="00E125DA"/>
    <w:rsid w:val="00EB6821"/>
    <w:rsid w:val="00EE680F"/>
    <w:rsid w:val="00FB3CB9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AA3"/>
  <w15:chartTrackingRefBased/>
  <w15:docId w15:val="{A061EE74-8BB6-4DFE-B2FA-C4DE3F2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0F"/>
  </w:style>
  <w:style w:type="paragraph" w:styleId="Footer">
    <w:name w:val="footer"/>
    <w:basedOn w:val="Normal"/>
    <w:link w:val="FooterChar"/>
    <w:uiPriority w:val="99"/>
    <w:unhideWhenUsed/>
    <w:rsid w:val="00EE6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2021-01-31T02:04:00Z</dcterms:created>
  <dcterms:modified xsi:type="dcterms:W3CDTF">2021-01-31T02:04:00Z</dcterms:modified>
</cp:coreProperties>
</file>